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="127" w:tblpY="-238"/>
        <w:tblW w:w="9445" w:type="dxa"/>
        <w:tblLook w:val="04A0" w:firstRow="1" w:lastRow="0" w:firstColumn="1" w:lastColumn="0" w:noHBand="0" w:noVBand="1"/>
      </w:tblPr>
      <w:tblGrid>
        <w:gridCol w:w="625"/>
        <w:gridCol w:w="5220"/>
        <w:gridCol w:w="3600"/>
      </w:tblGrid>
      <w:tr w:rsidR="001761E1" w:rsidTr="005F35AE">
        <w:trPr>
          <w:trHeight w:val="986"/>
        </w:trPr>
        <w:tc>
          <w:tcPr>
            <w:tcW w:w="9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1E1" w:rsidRDefault="006456D8" w:rsidP="00DB5A3A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bookmarkStart w:id="0" w:name="_GoBack"/>
            <w:bookmarkEnd w:id="0"/>
            <w:r w:rsidR="00604026">
              <w:rPr>
                <w:rFonts w:ascii="Arial" w:eastAsia="Times New Roman" w:hAnsi="Arial" w:cs="Arial"/>
                <w:b/>
                <w:bCs/>
              </w:rPr>
              <w:t xml:space="preserve">  </w:t>
            </w:r>
            <w:r w:rsidR="003A2C44" w:rsidRPr="00DB5A3A">
              <w:rPr>
                <w:rFonts w:ascii="Arial" w:eastAsia="Times New Roman" w:hAnsi="Arial" w:cs="Arial"/>
                <w:b/>
                <w:bCs/>
                <w:sz w:val="24"/>
              </w:rPr>
              <w:t>ANDHRA MAHILA SABHA</w:t>
            </w:r>
            <w:r w:rsidR="003A2C44" w:rsidRPr="00DB5A3A">
              <w:rPr>
                <w:rFonts w:ascii="Arial" w:eastAsia="Times New Roman" w:hAnsi="Arial" w:cs="Arial"/>
                <w:b/>
                <w:bCs/>
                <w:sz w:val="24"/>
              </w:rPr>
              <w:br/>
            </w:r>
            <w:r w:rsidR="00DB5A3A">
              <w:rPr>
                <w:rFonts w:ascii="Arial" w:eastAsia="Times New Roman" w:hAnsi="Arial" w:cs="Arial"/>
                <w:b/>
                <w:bCs/>
                <w:sz w:val="24"/>
              </w:rPr>
              <w:t xml:space="preserve">   </w:t>
            </w:r>
            <w:r w:rsidR="003A2C44" w:rsidRPr="00DB5A3A">
              <w:rPr>
                <w:rFonts w:ascii="Arial" w:eastAsia="Times New Roman" w:hAnsi="Arial" w:cs="Arial"/>
                <w:b/>
                <w:bCs/>
                <w:sz w:val="24"/>
              </w:rPr>
              <w:t>ARTS &amp; SCIENCE COLLEGE FOR WOMEN</w:t>
            </w:r>
            <w:r w:rsidR="003A2C44" w:rsidRPr="00DB5A3A">
              <w:rPr>
                <w:rFonts w:ascii="Arial" w:eastAsia="Times New Roman" w:hAnsi="Arial" w:cs="Arial"/>
                <w:b/>
                <w:bCs/>
                <w:sz w:val="24"/>
              </w:rPr>
              <w:br/>
            </w:r>
            <w:r w:rsidR="00DB5A3A">
              <w:rPr>
                <w:rFonts w:ascii="Arial" w:eastAsia="Times New Roman" w:hAnsi="Arial" w:cs="Arial"/>
                <w:b/>
                <w:bCs/>
                <w:sz w:val="24"/>
              </w:rPr>
              <w:t xml:space="preserve">    </w:t>
            </w:r>
            <w:r w:rsidR="003A2C44" w:rsidRPr="00DB5A3A">
              <w:rPr>
                <w:rFonts w:ascii="Arial" w:eastAsia="Times New Roman" w:hAnsi="Arial" w:cs="Arial"/>
                <w:b/>
                <w:bCs/>
                <w:sz w:val="24"/>
              </w:rPr>
              <w:t>Autonomous O.U. Campus, Hyderabad -500 007</w:t>
            </w:r>
          </w:p>
        </w:tc>
      </w:tr>
      <w:tr w:rsidR="005F35AE" w:rsidTr="005F35AE">
        <w:trPr>
          <w:trHeight w:val="530"/>
        </w:trPr>
        <w:tc>
          <w:tcPr>
            <w:tcW w:w="9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5AE" w:rsidRDefault="0006269B" w:rsidP="005F35AE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IQAC Composition 2025-2027</w:t>
            </w:r>
          </w:p>
        </w:tc>
      </w:tr>
      <w:tr w:rsidR="009D304B" w:rsidTr="005F35AE">
        <w:trPr>
          <w:trHeight w:val="540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Pr="00DB5A3A" w:rsidRDefault="009D304B" w:rsidP="00DB5A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</w:rPr>
            </w:pPr>
            <w:r w:rsidRPr="00DB5A3A">
              <w:rPr>
                <w:rFonts w:ascii="Arial" w:eastAsia="Times New Roman" w:hAnsi="Arial" w:cs="Arial"/>
                <w:b/>
                <w:bCs/>
                <w:sz w:val="24"/>
              </w:rPr>
              <w:t>S. No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Pr="00DB5A3A" w:rsidRDefault="009D304B" w:rsidP="00DB5A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</w:rPr>
            </w:pPr>
            <w:r w:rsidRPr="00DB5A3A">
              <w:rPr>
                <w:rFonts w:ascii="Arial" w:eastAsia="Times New Roman" w:hAnsi="Arial" w:cs="Arial"/>
                <w:b/>
                <w:bCs/>
                <w:sz w:val="24"/>
              </w:rPr>
              <w:t>Name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Pr="00DB5A3A" w:rsidRDefault="009D304B" w:rsidP="00DB5A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</w:rPr>
            </w:pPr>
            <w:r w:rsidRPr="00DB5A3A">
              <w:rPr>
                <w:rFonts w:ascii="Arial" w:eastAsia="Times New Roman" w:hAnsi="Arial" w:cs="Arial"/>
                <w:b/>
                <w:bCs/>
                <w:sz w:val="24"/>
              </w:rPr>
              <w:t>Designation</w:t>
            </w:r>
          </w:p>
        </w:tc>
      </w:tr>
      <w:tr w:rsidR="009D304B" w:rsidTr="005F35AE">
        <w:trPr>
          <w:trHeight w:val="74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Dr.K.Karuna Devi</w:t>
            </w:r>
          </w:p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Principal I/c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Chairperson</w:t>
            </w:r>
          </w:p>
        </w:tc>
      </w:tr>
      <w:tr w:rsidR="009D304B" w:rsidTr="005F35AE">
        <w:trPr>
          <w:trHeight w:val="647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Dr.Y.Vasundhara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Vice Principal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5B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36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Prof.B.Sireesha,</w:t>
            </w:r>
          </w:p>
          <w:p w:rsidR="009D304B" w:rsidRDefault="002F2E70" w:rsidP="002F2E70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Director </w:t>
            </w:r>
            <w:r w:rsidR="009D304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IQAC, Osmania University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D92605">
        <w:trPr>
          <w:trHeight w:val="57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770" w:rsidRDefault="00FD48E3" w:rsidP="00215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Mrs.Lakshmi Sundari</w:t>
            </w:r>
          </w:p>
          <w:p w:rsidR="009D304B" w:rsidRDefault="001C4F71" w:rsidP="00FD48E3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Vice president, </w:t>
            </w:r>
            <w:r w:rsidR="00E06BD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DD</w:t>
            </w:r>
            <w:r w:rsidR="00FD48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D92605">
        <w:trPr>
          <w:trHeight w:val="647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5770" w:rsidRDefault="00215770" w:rsidP="00215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 Sudhakar</w:t>
            </w:r>
          </w:p>
          <w:p w:rsidR="00215770" w:rsidRDefault="00215770" w:rsidP="00215770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Chairman, AMS, College of Teacher Education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104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Prof. Rajashekhar</w:t>
            </w:r>
          </w:p>
          <w:p w:rsidR="005F35AE" w:rsidRDefault="009D304B" w:rsidP="005F35A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School of Management, Central University, Hyderabad</w:t>
            </w:r>
          </w:p>
          <w:p w:rsidR="009D304B" w:rsidRDefault="009D304B" w:rsidP="005F35A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Email Id: </w:t>
            </w:r>
            <w:r>
              <w:t xml:space="preserve"> </w:t>
            </w:r>
            <w:r w:rsidRPr="0019149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brsmsuh@gmail.com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710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Dr.K.Rama</w:t>
            </w:r>
          </w:p>
          <w:p w:rsidR="009D304B" w:rsidRDefault="009D304B" w:rsidP="00DB5A3A">
            <w:pPr>
              <w:spacing w:after="1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State Leader, CRISP Telangana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1040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Dr.D.Thiruvengala Chary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Special Officer</w:t>
            </w:r>
          </w:p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Commissionerate of Collegiate Education, Hyderabad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570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Sr.Velangini</w:t>
            </w:r>
          </w:p>
          <w:p w:rsidR="009D304B" w:rsidRDefault="009D304B" w:rsidP="00DB5A3A">
            <w:pPr>
              <w:spacing w:after="1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Principal, St Pious Degree &amp; PG college For Women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D92605">
        <w:trPr>
          <w:trHeight w:val="638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C77339" w:rsidP="00DB5A3A">
            <w:pPr>
              <w:spacing w:after="0" w:line="26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Dr.Sridevi</w:t>
            </w:r>
          </w:p>
          <w:p w:rsidR="00C77339" w:rsidRDefault="00C77339" w:rsidP="00DB5A3A">
            <w:pPr>
              <w:spacing w:after="0" w:line="26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Prof. of Political Science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Alumni</w:t>
            </w:r>
          </w:p>
        </w:tc>
      </w:tr>
      <w:tr w:rsidR="009D304B" w:rsidTr="005F35AE">
        <w:trPr>
          <w:trHeight w:val="1128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C77339" w:rsidP="00DB5A3A">
            <w:pPr>
              <w:spacing w:after="0" w:line="2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Maruthi Kashyap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  <w:p w:rsidR="009D304B" w:rsidRPr="007F216F" w:rsidRDefault="009D304B" w:rsidP="00D14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Industrialist</w:t>
            </w:r>
          </w:p>
        </w:tc>
      </w:tr>
      <w:tr w:rsidR="009D304B" w:rsidTr="00D92605">
        <w:trPr>
          <w:trHeight w:val="68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4B" w:rsidRDefault="009D304B" w:rsidP="00DB5A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Dr.Neeraja</w:t>
            </w:r>
          </w:p>
          <w:p w:rsidR="009D304B" w:rsidRDefault="009D304B" w:rsidP="00DB5A3A">
            <w:pPr>
              <w:spacing w:after="1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IQAC, Coordinator, Govt City College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Member</w:t>
            </w:r>
          </w:p>
        </w:tc>
      </w:tr>
      <w:tr w:rsidR="009D304B" w:rsidTr="005F35AE">
        <w:trPr>
          <w:trHeight w:val="769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Smt.Himabindu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 Department of Economics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5F35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Criteria –I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Convener</w:t>
            </w:r>
          </w:p>
        </w:tc>
      </w:tr>
      <w:tr w:rsidR="009D304B" w:rsidTr="00D92605">
        <w:trPr>
          <w:trHeight w:val="62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Dr.J.Saritha</w:t>
            </w:r>
          </w:p>
          <w:p w:rsidR="009D304B" w:rsidRDefault="00D92605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Head, </w:t>
            </w:r>
            <w:r w:rsidR="009D304B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Commerce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5F35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Criteria –II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Convener</w:t>
            </w:r>
          </w:p>
        </w:tc>
      </w:tr>
      <w:tr w:rsidR="009D304B" w:rsidTr="005F35AE">
        <w:trPr>
          <w:trHeight w:val="797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Smt.G.Ramya Sree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Lecturer in Commerce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Criteria –III 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Convener</w:t>
            </w:r>
          </w:p>
        </w:tc>
      </w:tr>
      <w:tr w:rsidR="009D304B" w:rsidTr="005F35AE">
        <w:trPr>
          <w:trHeight w:val="889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Dr.M.Sridevi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Head, Department of Physical Education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Criteria –IV 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Convener</w:t>
            </w:r>
          </w:p>
        </w:tc>
      </w:tr>
      <w:tr w:rsidR="009D304B" w:rsidTr="005F35AE">
        <w:trPr>
          <w:trHeight w:val="84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Smt.P.Sandhya Rani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Assistant Professor, Department of Biotechnology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5F35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Criteria –V 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Convener</w:t>
            </w:r>
          </w:p>
        </w:tc>
      </w:tr>
      <w:tr w:rsidR="009D304B" w:rsidTr="005F35AE">
        <w:trPr>
          <w:trHeight w:val="701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Smt.P.Sarada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Head, Department of Mathematics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Criteria – VI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Convener</w:t>
            </w:r>
          </w:p>
        </w:tc>
      </w:tr>
      <w:tr w:rsidR="009D304B" w:rsidTr="005F35AE">
        <w:trPr>
          <w:trHeight w:val="967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Smt.B.Ramani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Head, Department of Computer Science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Criteria – VII</w:t>
            </w:r>
            <w:r w:rsidR="005F35A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Convener</w:t>
            </w:r>
          </w:p>
        </w:tc>
      </w:tr>
      <w:tr w:rsidR="009D304B" w:rsidTr="005F35AE">
        <w:trPr>
          <w:trHeight w:val="28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Dr.P.Rajya lakhmi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Head, Department of English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9D304B" w:rsidTr="005F35AE">
        <w:trPr>
          <w:trHeight w:val="769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Smt.A.Vijaya Lakshmi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Librarian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9D304B" w:rsidTr="00D92605">
        <w:trPr>
          <w:trHeight w:val="53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Pr="008602CC" w:rsidRDefault="009D304B" w:rsidP="00DB5A3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Satyanarayana,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Senior Accountant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9D304B" w:rsidTr="005F35AE">
        <w:trPr>
          <w:trHeight w:val="585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A56A54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Keerthana</w:t>
            </w:r>
          </w:p>
          <w:p w:rsidR="00A56A54" w:rsidRDefault="00A56A54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B.Sc BZC III year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Representative</w:t>
            </w:r>
          </w:p>
        </w:tc>
      </w:tr>
      <w:tr w:rsidR="009D304B" w:rsidTr="00D92605">
        <w:trPr>
          <w:trHeight w:val="53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A56A54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D.Divya </w:t>
            </w:r>
          </w:p>
          <w:p w:rsidR="00A56A54" w:rsidRDefault="00A56A54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BBA II year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Representative</w:t>
            </w:r>
          </w:p>
        </w:tc>
      </w:tr>
      <w:tr w:rsidR="009D304B" w:rsidTr="00D92605">
        <w:trPr>
          <w:trHeight w:val="62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Sri.D.Chakrapani,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Chairman,IAS (Retd), AMSASCW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Invitee</w:t>
            </w:r>
          </w:p>
        </w:tc>
      </w:tr>
      <w:tr w:rsidR="009D304B" w:rsidTr="00D92605">
        <w:trPr>
          <w:trHeight w:val="71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A48" w:rsidRDefault="00502A48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Sri Ch.V.Sai Prasad</w:t>
            </w:r>
          </w:p>
          <w:p w:rsidR="009D304B" w:rsidRDefault="009D304B" w:rsidP="00DB5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Hon.Secretary &amp; Correspondent, AMSASCW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4B" w:rsidRDefault="009D304B" w:rsidP="00DB5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Invitee</w:t>
            </w:r>
          </w:p>
        </w:tc>
      </w:tr>
      <w:tr w:rsidR="00215770" w:rsidTr="00D92605">
        <w:trPr>
          <w:trHeight w:val="587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770" w:rsidRDefault="00A56A54" w:rsidP="00215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60A6" w:rsidRDefault="000C60A6" w:rsidP="000C6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 A. Pramila</w:t>
            </w:r>
          </w:p>
          <w:p w:rsidR="000C60A6" w:rsidRDefault="000C60A6" w:rsidP="000C6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Associate Professor, Head Department of Botany.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770" w:rsidRDefault="000C60A6" w:rsidP="00215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IQAC Coordinator</w:t>
            </w:r>
          </w:p>
        </w:tc>
      </w:tr>
    </w:tbl>
    <w:p w:rsidR="001761E1" w:rsidRDefault="001761E1">
      <w:pPr>
        <w:jc w:val="both"/>
      </w:pPr>
    </w:p>
    <w:p w:rsidR="001761E1" w:rsidRDefault="001761E1">
      <w:pPr>
        <w:jc w:val="both"/>
      </w:pPr>
    </w:p>
    <w:p w:rsidR="001761E1" w:rsidRDefault="001761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227C7" w:rsidRDefault="007227C7">
      <w:pPr>
        <w:spacing w:after="0" w:line="240" w:lineRule="auto"/>
        <w:ind w:firstLineChars="2950" w:firstLine="7080"/>
        <w:jc w:val="right"/>
        <w:rPr>
          <w:rFonts w:ascii="Times New Roman" w:hAnsi="Times New Roman" w:cs="Times New Roman"/>
          <w:sz w:val="24"/>
          <w:szCs w:val="24"/>
        </w:rPr>
      </w:pPr>
    </w:p>
    <w:p w:rsidR="007227C7" w:rsidRDefault="007227C7">
      <w:pPr>
        <w:spacing w:after="0" w:line="240" w:lineRule="auto"/>
        <w:ind w:firstLineChars="2950" w:firstLine="7080"/>
        <w:jc w:val="right"/>
        <w:rPr>
          <w:rFonts w:ascii="Times New Roman" w:hAnsi="Times New Roman" w:cs="Times New Roman"/>
          <w:sz w:val="24"/>
          <w:szCs w:val="24"/>
        </w:rPr>
      </w:pPr>
    </w:p>
    <w:p w:rsidR="007227C7" w:rsidRDefault="007227C7">
      <w:pPr>
        <w:spacing w:after="0" w:line="240" w:lineRule="auto"/>
        <w:ind w:firstLineChars="2950" w:firstLine="7080"/>
        <w:jc w:val="right"/>
        <w:rPr>
          <w:rFonts w:ascii="Times New Roman" w:hAnsi="Times New Roman" w:cs="Times New Roman"/>
          <w:sz w:val="24"/>
          <w:szCs w:val="24"/>
        </w:rPr>
      </w:pPr>
    </w:p>
    <w:p w:rsidR="001761E1" w:rsidRDefault="003E7F22" w:rsidP="00DB5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Prof</w:t>
      </w:r>
      <w:r w:rsidR="00DB5A3A">
        <w:rPr>
          <w:rFonts w:ascii="Times New Roman" w:hAnsi="Times New Roman" w:cs="Times New Roman"/>
          <w:sz w:val="24"/>
          <w:szCs w:val="24"/>
        </w:rPr>
        <w:t xml:space="preserve">.A.Pramila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Prof</w:t>
      </w:r>
      <w:r w:rsidR="00DB5A3A">
        <w:rPr>
          <w:rFonts w:ascii="Times New Roman" w:hAnsi="Times New Roman" w:cs="Times New Roman"/>
          <w:sz w:val="24"/>
          <w:szCs w:val="24"/>
        </w:rPr>
        <w:t>.Y.Vasun</w:t>
      </w:r>
      <w:r>
        <w:rPr>
          <w:rFonts w:ascii="Times New Roman" w:hAnsi="Times New Roman" w:cs="Times New Roman"/>
          <w:sz w:val="24"/>
          <w:szCs w:val="24"/>
        </w:rPr>
        <w:t>dhara                    Prof</w:t>
      </w:r>
      <w:r w:rsidR="00DB5A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5A3A">
        <w:rPr>
          <w:rFonts w:ascii="Times New Roman" w:hAnsi="Times New Roman" w:cs="Times New Roman"/>
          <w:sz w:val="24"/>
          <w:szCs w:val="24"/>
        </w:rPr>
        <w:t>K.Karuna Devi</w:t>
      </w:r>
    </w:p>
    <w:p w:rsidR="00DB5A3A" w:rsidRPr="008602CC" w:rsidRDefault="00DB5A3A" w:rsidP="00DB5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IQAC C</w:t>
      </w:r>
      <w:r w:rsidR="00BD2BF2">
        <w:rPr>
          <w:rFonts w:ascii="Times New Roman" w:hAnsi="Times New Roman" w:cs="Times New Roman"/>
          <w:sz w:val="24"/>
          <w:szCs w:val="24"/>
        </w:rPr>
        <w:t>oordinator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BD2BF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Vice Principal</w:t>
      </w:r>
      <w:r w:rsidR="00CA21E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3E7F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Principal I/c</w:t>
      </w:r>
    </w:p>
    <w:p w:rsidR="001761E1" w:rsidRPr="008602CC" w:rsidRDefault="00CA21EE" w:rsidP="00DB5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1761E1" w:rsidRDefault="001761E1">
      <w:pPr>
        <w:rPr>
          <w:b/>
          <w:bCs/>
          <w:sz w:val="28"/>
          <w:szCs w:val="28"/>
        </w:rPr>
      </w:pPr>
    </w:p>
    <w:p w:rsidR="001761E1" w:rsidRDefault="001761E1" w:rsidP="008602CC">
      <w:pPr>
        <w:ind w:left="142"/>
        <w:rPr>
          <w:b/>
          <w:bCs/>
          <w:sz w:val="28"/>
          <w:szCs w:val="28"/>
        </w:rPr>
      </w:pPr>
    </w:p>
    <w:sectPr w:rsidR="001761E1" w:rsidSect="005F35AE">
      <w:pgSz w:w="11906" w:h="16838"/>
      <w:pgMar w:top="1276" w:right="1416" w:bottom="1440" w:left="993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C69" w:rsidRDefault="00031C69">
      <w:pPr>
        <w:spacing w:line="240" w:lineRule="auto"/>
      </w:pPr>
      <w:r>
        <w:separator/>
      </w:r>
    </w:p>
  </w:endnote>
  <w:endnote w:type="continuationSeparator" w:id="0">
    <w:p w:rsidR="00031C69" w:rsidRDefault="00031C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C69" w:rsidRDefault="00031C69">
      <w:pPr>
        <w:spacing w:after="0"/>
      </w:pPr>
      <w:r>
        <w:separator/>
      </w:r>
    </w:p>
  </w:footnote>
  <w:footnote w:type="continuationSeparator" w:id="0">
    <w:p w:rsidR="00031C69" w:rsidRDefault="00031C6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095466F"/>
    <w:multiLevelType w:val="singleLevel"/>
    <w:tmpl w:val="C095466F"/>
    <w:lvl w:ilvl="0">
      <w:start w:val="1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71F"/>
    <w:rsid w:val="00031C69"/>
    <w:rsid w:val="0006269B"/>
    <w:rsid w:val="000804A4"/>
    <w:rsid w:val="000C60A6"/>
    <w:rsid w:val="000D658E"/>
    <w:rsid w:val="000F3F40"/>
    <w:rsid w:val="001403E4"/>
    <w:rsid w:val="001557C5"/>
    <w:rsid w:val="00175A4C"/>
    <w:rsid w:val="001761E1"/>
    <w:rsid w:val="0017797B"/>
    <w:rsid w:val="00190BA0"/>
    <w:rsid w:val="00191490"/>
    <w:rsid w:val="001A7DA7"/>
    <w:rsid w:val="001B226C"/>
    <w:rsid w:val="001B3C07"/>
    <w:rsid w:val="001C4F71"/>
    <w:rsid w:val="001D2AF1"/>
    <w:rsid w:val="00215770"/>
    <w:rsid w:val="002162FE"/>
    <w:rsid w:val="0023346E"/>
    <w:rsid w:val="00244EC8"/>
    <w:rsid w:val="00256866"/>
    <w:rsid w:val="00260A5E"/>
    <w:rsid w:val="00296BA8"/>
    <w:rsid w:val="002A7C52"/>
    <w:rsid w:val="002D2108"/>
    <w:rsid w:val="002D23F8"/>
    <w:rsid w:val="002D6CFC"/>
    <w:rsid w:val="002E69E5"/>
    <w:rsid w:val="002E6C4F"/>
    <w:rsid w:val="002F2E70"/>
    <w:rsid w:val="00315B72"/>
    <w:rsid w:val="00325C4C"/>
    <w:rsid w:val="00340B43"/>
    <w:rsid w:val="0034728C"/>
    <w:rsid w:val="00352B6B"/>
    <w:rsid w:val="00375D29"/>
    <w:rsid w:val="003A2C44"/>
    <w:rsid w:val="003E7F22"/>
    <w:rsid w:val="004657AD"/>
    <w:rsid w:val="004C18F1"/>
    <w:rsid w:val="004C46D7"/>
    <w:rsid w:val="004E3E1E"/>
    <w:rsid w:val="00502A48"/>
    <w:rsid w:val="00522133"/>
    <w:rsid w:val="005543E0"/>
    <w:rsid w:val="00583A24"/>
    <w:rsid w:val="00592B06"/>
    <w:rsid w:val="005D5009"/>
    <w:rsid w:val="005D64A3"/>
    <w:rsid w:val="005E5AD4"/>
    <w:rsid w:val="005F35AE"/>
    <w:rsid w:val="00604026"/>
    <w:rsid w:val="00606DFE"/>
    <w:rsid w:val="00607C07"/>
    <w:rsid w:val="006456D8"/>
    <w:rsid w:val="00645A4B"/>
    <w:rsid w:val="00661D6C"/>
    <w:rsid w:val="00670256"/>
    <w:rsid w:val="00685BB4"/>
    <w:rsid w:val="006A57ED"/>
    <w:rsid w:val="006F318B"/>
    <w:rsid w:val="006F7518"/>
    <w:rsid w:val="007227C7"/>
    <w:rsid w:val="00727C33"/>
    <w:rsid w:val="0073727F"/>
    <w:rsid w:val="00737C3A"/>
    <w:rsid w:val="00762665"/>
    <w:rsid w:val="00776610"/>
    <w:rsid w:val="00792D1E"/>
    <w:rsid w:val="007C3860"/>
    <w:rsid w:val="007C6E2C"/>
    <w:rsid w:val="007D709C"/>
    <w:rsid w:val="007F216F"/>
    <w:rsid w:val="00843AC6"/>
    <w:rsid w:val="008602CC"/>
    <w:rsid w:val="00866C5B"/>
    <w:rsid w:val="0088567B"/>
    <w:rsid w:val="008D5836"/>
    <w:rsid w:val="00907CF8"/>
    <w:rsid w:val="00923E6F"/>
    <w:rsid w:val="009242C7"/>
    <w:rsid w:val="0094333C"/>
    <w:rsid w:val="00950D5F"/>
    <w:rsid w:val="00980D66"/>
    <w:rsid w:val="009A7CAE"/>
    <w:rsid w:val="009B066A"/>
    <w:rsid w:val="009B118D"/>
    <w:rsid w:val="009B3BA2"/>
    <w:rsid w:val="009B4C65"/>
    <w:rsid w:val="009B67CA"/>
    <w:rsid w:val="009C4500"/>
    <w:rsid w:val="009D304B"/>
    <w:rsid w:val="009E0223"/>
    <w:rsid w:val="009F716F"/>
    <w:rsid w:val="00A32F5E"/>
    <w:rsid w:val="00A35BFF"/>
    <w:rsid w:val="00A4290A"/>
    <w:rsid w:val="00A434FC"/>
    <w:rsid w:val="00A47877"/>
    <w:rsid w:val="00A56A54"/>
    <w:rsid w:val="00AD5C8B"/>
    <w:rsid w:val="00AE571F"/>
    <w:rsid w:val="00B06FE4"/>
    <w:rsid w:val="00B15DD1"/>
    <w:rsid w:val="00B31EC0"/>
    <w:rsid w:val="00B36D91"/>
    <w:rsid w:val="00B8687C"/>
    <w:rsid w:val="00B95761"/>
    <w:rsid w:val="00BA1A9B"/>
    <w:rsid w:val="00BB5663"/>
    <w:rsid w:val="00BC5C10"/>
    <w:rsid w:val="00BD2BF2"/>
    <w:rsid w:val="00BF6B2F"/>
    <w:rsid w:val="00C1768C"/>
    <w:rsid w:val="00C26D5A"/>
    <w:rsid w:val="00C30976"/>
    <w:rsid w:val="00C5367B"/>
    <w:rsid w:val="00C53F64"/>
    <w:rsid w:val="00C77339"/>
    <w:rsid w:val="00CA21EE"/>
    <w:rsid w:val="00CB7FF1"/>
    <w:rsid w:val="00CD72F5"/>
    <w:rsid w:val="00CF48B3"/>
    <w:rsid w:val="00D12756"/>
    <w:rsid w:val="00D14CC0"/>
    <w:rsid w:val="00D23553"/>
    <w:rsid w:val="00D40EAB"/>
    <w:rsid w:val="00D456D5"/>
    <w:rsid w:val="00D66E4E"/>
    <w:rsid w:val="00D92605"/>
    <w:rsid w:val="00DB5A3A"/>
    <w:rsid w:val="00DC367E"/>
    <w:rsid w:val="00DE1317"/>
    <w:rsid w:val="00DE7319"/>
    <w:rsid w:val="00E058EE"/>
    <w:rsid w:val="00E06BD4"/>
    <w:rsid w:val="00E32025"/>
    <w:rsid w:val="00E55EF5"/>
    <w:rsid w:val="00F25BD6"/>
    <w:rsid w:val="00F43EA4"/>
    <w:rsid w:val="00F44B1B"/>
    <w:rsid w:val="00F56C76"/>
    <w:rsid w:val="00FD48E3"/>
    <w:rsid w:val="00FE5FA8"/>
    <w:rsid w:val="01CD2B81"/>
    <w:rsid w:val="02366D2D"/>
    <w:rsid w:val="03D6425B"/>
    <w:rsid w:val="083C1019"/>
    <w:rsid w:val="0C503FFC"/>
    <w:rsid w:val="0F09250E"/>
    <w:rsid w:val="10D33DA9"/>
    <w:rsid w:val="13371015"/>
    <w:rsid w:val="14F05DE7"/>
    <w:rsid w:val="19BB1243"/>
    <w:rsid w:val="1B071C31"/>
    <w:rsid w:val="1E1C3D76"/>
    <w:rsid w:val="20E9190B"/>
    <w:rsid w:val="254B663C"/>
    <w:rsid w:val="277E52D7"/>
    <w:rsid w:val="2BC74CE2"/>
    <w:rsid w:val="30866529"/>
    <w:rsid w:val="30D90532"/>
    <w:rsid w:val="335C55C7"/>
    <w:rsid w:val="33BE2874"/>
    <w:rsid w:val="33C4477D"/>
    <w:rsid w:val="33F81754"/>
    <w:rsid w:val="346D1713"/>
    <w:rsid w:val="34C630A6"/>
    <w:rsid w:val="37535C53"/>
    <w:rsid w:val="3C6B2E19"/>
    <w:rsid w:val="3CA51C1E"/>
    <w:rsid w:val="3DD97A46"/>
    <w:rsid w:val="3E6447EC"/>
    <w:rsid w:val="3E7A6362"/>
    <w:rsid w:val="443538F2"/>
    <w:rsid w:val="448736FC"/>
    <w:rsid w:val="459C79C1"/>
    <w:rsid w:val="48154BD2"/>
    <w:rsid w:val="48B337D7"/>
    <w:rsid w:val="49BB2948"/>
    <w:rsid w:val="4A0230F9"/>
    <w:rsid w:val="4BA97FB1"/>
    <w:rsid w:val="4F925019"/>
    <w:rsid w:val="549E2B92"/>
    <w:rsid w:val="57A54A59"/>
    <w:rsid w:val="57FF3E6E"/>
    <w:rsid w:val="583E71D6"/>
    <w:rsid w:val="5C6C6F31"/>
    <w:rsid w:val="5C7D12D3"/>
    <w:rsid w:val="5CA11989"/>
    <w:rsid w:val="5F646C0E"/>
    <w:rsid w:val="60002310"/>
    <w:rsid w:val="622D1620"/>
    <w:rsid w:val="624D40D3"/>
    <w:rsid w:val="63E97377"/>
    <w:rsid w:val="649F6EA6"/>
    <w:rsid w:val="6672784A"/>
    <w:rsid w:val="6B7D2C66"/>
    <w:rsid w:val="6D2E042E"/>
    <w:rsid w:val="6DDF49CF"/>
    <w:rsid w:val="73781DF0"/>
    <w:rsid w:val="762848E9"/>
    <w:rsid w:val="7F600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13165"/>
  <w15:docId w15:val="{DDA56B60-82E7-4EE2-95EF-BE32F4A1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1E1"/>
    <w:pPr>
      <w:spacing w:after="160" w:line="259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176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761E1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61E1"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761E1"/>
    <w:rPr>
      <w:color w:val="0000FF"/>
      <w:u w:val="single"/>
    </w:rPr>
  </w:style>
  <w:style w:type="table" w:styleId="TableGrid">
    <w:name w:val="Table Grid"/>
    <w:basedOn w:val="TableNormal"/>
    <w:uiPriority w:val="59"/>
    <w:rsid w:val="001761E1"/>
    <w:rPr>
      <w:kern w:val="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61E1"/>
    <w:pPr>
      <w:ind w:left="720"/>
      <w:contextualSpacing/>
    </w:pPr>
    <w:rPr>
      <w:kern w:val="2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1761E1"/>
  </w:style>
  <w:style w:type="character" w:customStyle="1" w:styleId="FooterChar">
    <w:name w:val="Footer Char"/>
    <w:basedOn w:val="DefaultParagraphFont"/>
    <w:link w:val="Footer"/>
    <w:uiPriority w:val="99"/>
    <w:qFormat/>
    <w:rsid w:val="001761E1"/>
  </w:style>
  <w:style w:type="character" w:customStyle="1" w:styleId="Heading3Char">
    <w:name w:val="Heading 3 Char"/>
    <w:basedOn w:val="DefaultParagraphFont"/>
    <w:link w:val="Heading3"/>
    <w:uiPriority w:val="9"/>
    <w:rsid w:val="001761E1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4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32</cp:revision>
  <cp:lastPrinted>2025-08-23T06:34:00Z</cp:lastPrinted>
  <dcterms:created xsi:type="dcterms:W3CDTF">2025-06-17T10:06:00Z</dcterms:created>
  <dcterms:modified xsi:type="dcterms:W3CDTF">2025-08-23T06:34:00Z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A38C15B31CC5403883D66B63DF047942_13</vt:lpwstr>
  </property>
</Properties>
</file>